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B667F" w14:textId="77777777" w:rsidR="0041511B" w:rsidRPr="003410C8" w:rsidRDefault="00130441" w:rsidP="0041511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10C8">
        <w:rPr>
          <w:rFonts w:ascii="Verdana" w:eastAsia="Times New Roman" w:hAnsi="Verdana" w:cs="Times New Roman"/>
          <w:b/>
          <w:bCs/>
          <w:sz w:val="27"/>
          <w:szCs w:val="27"/>
        </w:rPr>
        <w:t xml:space="preserve">Bloom’s Guide to Questioning </w:t>
      </w:r>
    </w:p>
    <w:tbl>
      <w:tblPr>
        <w:tblW w:w="5203" w:type="pct"/>
        <w:jc w:val="center"/>
        <w:tblCellSpacing w:w="15" w:type="dxa"/>
        <w:tblInd w:w="-10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5"/>
        <w:gridCol w:w="3944"/>
      </w:tblGrid>
      <w:tr w:rsidR="003410C8" w:rsidRPr="003410C8" w14:paraId="5DBED007" w14:textId="77777777" w:rsidTr="003410C8">
        <w:trPr>
          <w:tblCellSpacing w:w="15" w:type="dxa"/>
          <w:jc w:val="center"/>
        </w:trPr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7E0FD" w14:textId="77777777" w:rsidR="0041511B" w:rsidRPr="003410C8" w:rsidRDefault="0041511B" w:rsidP="0041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Useful Verbs</w:t>
            </w:r>
          </w:p>
        </w:tc>
        <w:tc>
          <w:tcPr>
            <w:tcW w:w="3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4F355C" w14:textId="77777777" w:rsidR="0041511B" w:rsidRPr="003410C8" w:rsidRDefault="00130441" w:rsidP="004151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Knowledge</w:t>
            </w:r>
            <w:r w:rsidR="0029060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/Comprehension</w:t>
            </w:r>
            <w:r w:rsidRPr="003410C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</w:t>
            </w:r>
            <w:r w:rsidR="0041511B" w:rsidRPr="004A3BE0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Sample Question Stems</w:t>
            </w:r>
          </w:p>
        </w:tc>
      </w:tr>
      <w:tr w:rsidR="003410C8" w:rsidRPr="003410C8" w14:paraId="19F8723D" w14:textId="77777777" w:rsidTr="003410C8">
        <w:trPr>
          <w:tblCellSpacing w:w="15" w:type="dxa"/>
          <w:jc w:val="center"/>
        </w:trPr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F92ED" w14:textId="77777777" w:rsidR="0041511B" w:rsidRPr="003410C8" w:rsidRDefault="0041511B" w:rsidP="0041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tell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list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describe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relate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locate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write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find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state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name</w:t>
            </w:r>
          </w:p>
        </w:tc>
        <w:tc>
          <w:tcPr>
            <w:tcW w:w="3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F48E00" w14:textId="77777777" w:rsidR="0041511B" w:rsidRPr="003410C8" w:rsidRDefault="0041511B" w:rsidP="00415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What happened after...?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How many...?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Who was it that...?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name the...?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Describe what happened at...?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Who spoke to...?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tell why...?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Find the meaning of...?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is...?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Which is true or false...?</w:t>
            </w:r>
          </w:p>
        </w:tc>
      </w:tr>
    </w:tbl>
    <w:p w14:paraId="6B4358A3" w14:textId="77777777" w:rsidR="0041511B" w:rsidRPr="003410C8" w:rsidRDefault="0041511B" w:rsidP="00130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tbl>
      <w:tblPr>
        <w:tblW w:w="5291" w:type="pct"/>
        <w:jc w:val="center"/>
        <w:tblCellSpacing w:w="15" w:type="dxa"/>
        <w:tblInd w:w="-16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3990"/>
      </w:tblGrid>
      <w:tr w:rsidR="003410C8" w:rsidRPr="003410C8" w14:paraId="2BA4E9E8" w14:textId="77777777" w:rsidTr="003410C8">
        <w:trPr>
          <w:tblCellSpacing w:w="15" w:type="dxa"/>
          <w:jc w:val="center"/>
        </w:trPr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C5430" w14:textId="77777777" w:rsidR="0041511B" w:rsidRPr="003410C8" w:rsidRDefault="0041511B" w:rsidP="0041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Useful Verbs</w:t>
            </w:r>
          </w:p>
        </w:tc>
        <w:tc>
          <w:tcPr>
            <w:tcW w:w="3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6695E" w14:textId="77777777" w:rsidR="0041511B" w:rsidRPr="003410C8" w:rsidRDefault="00130441" w:rsidP="004151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b/>
                <w:sz w:val="20"/>
                <w:szCs w:val="20"/>
              </w:rPr>
              <w:t>Application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t>Sample Question Stems</w:t>
            </w:r>
          </w:p>
        </w:tc>
      </w:tr>
      <w:tr w:rsidR="003410C8" w:rsidRPr="003410C8" w14:paraId="68EB2819" w14:textId="77777777" w:rsidTr="003410C8">
        <w:trPr>
          <w:tblCellSpacing w:w="15" w:type="dxa"/>
          <w:jc w:val="center"/>
        </w:trPr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AE29F1" w14:textId="77777777" w:rsidR="0041511B" w:rsidRPr="003410C8" w:rsidRDefault="0041511B" w:rsidP="0041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solve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show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use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illustrate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construct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complete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examine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classify</w:t>
            </w:r>
          </w:p>
        </w:tc>
        <w:tc>
          <w:tcPr>
            <w:tcW w:w="3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BF963" w14:textId="77777777" w:rsidR="0041511B" w:rsidRPr="003410C8" w:rsidRDefault="0041511B" w:rsidP="00415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Do you know another instance where...?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Could this have happened in...?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group by characteristics such as...?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factors would you change if...?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apply the method used to some experience of your own...?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questions would you ask of...?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From the information given, can you develop a set of instructions about...?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 xml:space="preserve">Would this information be useful if you had </w:t>
            </w:r>
            <w:proofErr w:type="gramStart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a ...</w:t>
            </w:r>
            <w:proofErr w:type="gramEnd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?</w:t>
            </w:r>
          </w:p>
        </w:tc>
      </w:tr>
    </w:tbl>
    <w:p w14:paraId="206E3ED2" w14:textId="77777777" w:rsidR="0041511B" w:rsidRPr="003410C8" w:rsidRDefault="0041511B" w:rsidP="00130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tbl>
      <w:tblPr>
        <w:tblW w:w="5298" w:type="pct"/>
        <w:jc w:val="center"/>
        <w:tblCellSpacing w:w="15" w:type="dxa"/>
        <w:tblInd w:w="-1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"/>
        <w:gridCol w:w="1431"/>
        <w:gridCol w:w="3972"/>
      </w:tblGrid>
      <w:tr w:rsidR="003410C8" w:rsidRPr="003410C8" w14:paraId="5881411D" w14:textId="77777777" w:rsidTr="00130441">
        <w:trPr>
          <w:tblCellSpacing w:w="15" w:type="dxa"/>
          <w:jc w:val="center"/>
        </w:trPr>
        <w:tc>
          <w:tcPr>
            <w:tcW w:w="1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CBBCE" w14:textId="77777777" w:rsidR="0041511B" w:rsidRPr="003410C8" w:rsidRDefault="0041511B" w:rsidP="0041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Useful Verbs</w:t>
            </w:r>
          </w:p>
        </w:tc>
        <w:tc>
          <w:tcPr>
            <w:tcW w:w="3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DAC8C" w14:textId="77777777" w:rsidR="0041511B" w:rsidRPr="003410C8" w:rsidRDefault="00130441" w:rsidP="004151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b/>
                <w:sz w:val="20"/>
                <w:szCs w:val="20"/>
              </w:rPr>
              <w:t>Analysis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t>Sample Question Stems</w:t>
            </w:r>
          </w:p>
        </w:tc>
      </w:tr>
      <w:tr w:rsidR="003410C8" w:rsidRPr="003410C8" w14:paraId="51477CFF" w14:textId="77777777" w:rsidTr="003410C8">
        <w:trPr>
          <w:gridBefore w:val="1"/>
          <w:tblCellSpacing w:w="15" w:type="dxa"/>
          <w:jc w:val="center"/>
        </w:trPr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BCF99" w14:textId="77777777" w:rsidR="0041511B" w:rsidRPr="003410C8" w:rsidRDefault="00130441" w:rsidP="0041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analyz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t>e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distinguish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examine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compar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contrast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investigate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categoriz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t>e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id</w:t>
            </w:r>
            <w:r w:rsidR="003410C8">
              <w:rPr>
                <w:rFonts w:ascii="Verdana" w:eastAsia="Times New Roman" w:hAnsi="Verdana" w:cs="Times New Roman"/>
                <w:sz w:val="20"/>
                <w:szCs w:val="20"/>
              </w:rPr>
              <w:t>entify</w:t>
            </w:r>
            <w:r w:rsid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explain</w:t>
            </w:r>
            <w:r w:rsid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separate</w:t>
            </w:r>
            <w:r w:rsid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advertis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t>e</w:t>
            </w:r>
          </w:p>
        </w:tc>
        <w:tc>
          <w:tcPr>
            <w:tcW w:w="3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80728" w14:textId="77777777" w:rsidR="0041511B" w:rsidRPr="003410C8" w:rsidRDefault="0041511B" w:rsidP="00415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Which events could have happened...?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I ... happened, what might the ending have been?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How was this similar to...?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was the underlying theme of...?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do you see as other possible outcomes?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Why did ... changes occur?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compare your ... with that presented in</w:t>
            </w:r>
            <w:proofErr w:type="gramStart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..</w:t>
            </w:r>
            <w:proofErr w:type="gramEnd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explain what must have happened when...?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 xml:space="preserve">How is ... similar </w:t>
            </w:r>
            <w:proofErr w:type="gramStart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to ...</w:t>
            </w:r>
            <w:proofErr w:type="gramEnd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are some of the problems of...?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distinguish between...?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were some of the motives behind...?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was the turning point in the game?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was the problem with...?</w:t>
            </w:r>
          </w:p>
        </w:tc>
      </w:tr>
    </w:tbl>
    <w:p w14:paraId="3E9318F4" w14:textId="77777777" w:rsidR="0041511B" w:rsidRPr="003410C8" w:rsidRDefault="003410C8" w:rsidP="0041511B">
      <w:pPr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sz w:val="27"/>
          <w:szCs w:val="27"/>
        </w:rPr>
      </w:pPr>
      <w:r w:rsidRPr="003410C8">
        <w:rPr>
          <w:rFonts w:ascii="Verdana" w:eastAsia="Times New Roman" w:hAnsi="Verdana" w:cs="Times New Roman"/>
          <w:b/>
          <w:bCs/>
          <w:sz w:val="27"/>
          <w:szCs w:val="27"/>
        </w:rPr>
        <w:lastRenderedPageBreak/>
        <w:t>A Resource for Students and Staff to Differentiate Higher and Lower Level Questions</w:t>
      </w:r>
    </w:p>
    <w:tbl>
      <w:tblPr>
        <w:tblW w:w="5523" w:type="pct"/>
        <w:jc w:val="center"/>
        <w:tblCellSpacing w:w="15" w:type="dxa"/>
        <w:tblInd w:w="-4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9"/>
        <w:gridCol w:w="4201"/>
      </w:tblGrid>
      <w:tr w:rsidR="003410C8" w:rsidRPr="003410C8" w14:paraId="12D76075" w14:textId="77777777" w:rsidTr="003410C8">
        <w:trPr>
          <w:tblCellSpacing w:w="15" w:type="dxa"/>
          <w:jc w:val="center"/>
        </w:trPr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12C12" w14:textId="77777777" w:rsidR="0041511B" w:rsidRPr="003410C8" w:rsidRDefault="0041511B" w:rsidP="004151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Useful Verbs</w:t>
            </w:r>
          </w:p>
        </w:tc>
        <w:tc>
          <w:tcPr>
            <w:tcW w:w="3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7489CC" w14:textId="77777777" w:rsidR="0041511B" w:rsidRPr="003410C8" w:rsidRDefault="00130441" w:rsidP="004151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b/>
                <w:sz w:val="20"/>
                <w:szCs w:val="20"/>
              </w:rPr>
              <w:t>Synthesis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t>Sample Question Stems</w:t>
            </w:r>
          </w:p>
        </w:tc>
      </w:tr>
      <w:tr w:rsidR="003410C8" w:rsidRPr="003410C8" w14:paraId="282D12CB" w14:textId="77777777" w:rsidTr="003410C8">
        <w:trPr>
          <w:tblCellSpacing w:w="15" w:type="dxa"/>
          <w:jc w:val="center"/>
        </w:trPr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9C1A07" w14:textId="77777777" w:rsidR="0041511B" w:rsidRPr="003410C8" w:rsidRDefault="0041511B" w:rsidP="0013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create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invent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compose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predict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plan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construct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design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imagine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propose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devise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formulate</w:t>
            </w:r>
          </w:p>
        </w:tc>
        <w:tc>
          <w:tcPr>
            <w:tcW w:w="3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9F8137" w14:textId="77777777" w:rsidR="0041511B" w:rsidRPr="003410C8" w:rsidRDefault="0041511B" w:rsidP="00415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 xml:space="preserve">Can you design a ... </w:t>
            </w:r>
            <w:proofErr w:type="gramStart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to ...</w:t>
            </w:r>
            <w:proofErr w:type="gramEnd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Why not compose a song about...?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see a possible solution to...?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If you had access to all resources how would you deal with...?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Why don't you devise your own way to deal with...?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would happen if...?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How many ways can you...?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create new and unusual uses for...?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write a new recipe for a tasty dish?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gramStart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can</w:t>
            </w:r>
            <w:proofErr w:type="gramEnd"/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 xml:space="preserve"> you develop a proposal which would...</w:t>
            </w:r>
          </w:p>
        </w:tc>
      </w:tr>
    </w:tbl>
    <w:p w14:paraId="6436BA3B" w14:textId="77777777" w:rsidR="0041511B" w:rsidRPr="003410C8" w:rsidRDefault="0041511B" w:rsidP="00130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tbl>
      <w:tblPr>
        <w:tblW w:w="5444" w:type="pct"/>
        <w:jc w:val="center"/>
        <w:tblCellSpacing w:w="15" w:type="dxa"/>
        <w:tblInd w:w="-1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"/>
        <w:gridCol w:w="4191"/>
      </w:tblGrid>
      <w:tr w:rsidR="003410C8" w:rsidRPr="003410C8" w14:paraId="12192FBF" w14:textId="77777777" w:rsidTr="003410C8">
        <w:trPr>
          <w:tblCellSpacing w:w="15" w:type="dxa"/>
          <w:jc w:val="center"/>
        </w:trPr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34406" w14:textId="77777777" w:rsidR="0041511B" w:rsidRPr="003410C8" w:rsidRDefault="0041511B" w:rsidP="0041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Useful Verbs</w:t>
            </w:r>
          </w:p>
        </w:tc>
        <w:tc>
          <w:tcPr>
            <w:tcW w:w="3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A564D0" w14:textId="77777777" w:rsidR="0041511B" w:rsidRPr="003410C8" w:rsidRDefault="00130441" w:rsidP="004151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b/>
                <w:sz w:val="20"/>
                <w:szCs w:val="20"/>
              </w:rPr>
              <w:t>Evaluation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41511B" w:rsidRPr="003410C8">
              <w:rPr>
                <w:rFonts w:ascii="Verdana" w:eastAsia="Times New Roman" w:hAnsi="Verdana" w:cs="Times New Roman"/>
                <w:sz w:val="20"/>
                <w:szCs w:val="20"/>
              </w:rPr>
              <w:t>Sample Question Stems</w:t>
            </w:r>
          </w:p>
        </w:tc>
      </w:tr>
      <w:tr w:rsidR="003410C8" w:rsidRPr="003410C8" w14:paraId="58AB41F3" w14:textId="77777777" w:rsidTr="003410C8">
        <w:trPr>
          <w:tblCellSpacing w:w="15" w:type="dxa"/>
          <w:jc w:val="center"/>
        </w:trPr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495DFE" w14:textId="77777777" w:rsidR="0041511B" w:rsidRPr="003410C8" w:rsidRDefault="0041511B" w:rsidP="0041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judge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select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choose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decide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justify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debate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verify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argue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recommend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assess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discuss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rate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r w:rsidR="00216313" w:rsidRPr="003410C8">
              <w:rPr>
                <w:rFonts w:ascii="Verdana" w:eastAsia="Times New Roman" w:hAnsi="Verdana" w:cs="Times New Roman"/>
                <w:sz w:val="20"/>
                <w:szCs w:val="20"/>
              </w:rPr>
              <w:t>prioritize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determine</w:t>
            </w:r>
          </w:p>
        </w:tc>
        <w:tc>
          <w:tcPr>
            <w:tcW w:w="3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7CE88" w14:textId="77777777" w:rsidR="0041511B" w:rsidRPr="003410C8" w:rsidRDefault="0041511B" w:rsidP="00415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t>Is there a better solution to...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Judge the value of...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Can you defend your position about...?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Do you think ... is a good or a bad thing?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How would you have handled...?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changes to ... would you recommend?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Do you believe?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Are you a ... person?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How would you feel if...?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How effective are...?</w:t>
            </w:r>
            <w:r w:rsidRPr="003410C8">
              <w:rPr>
                <w:rFonts w:ascii="Verdana" w:eastAsia="Times New Roman" w:hAnsi="Verdana" w:cs="Times New Roman"/>
                <w:sz w:val="20"/>
                <w:szCs w:val="20"/>
              </w:rPr>
              <w:br/>
              <w:t>What do you think about...?</w:t>
            </w:r>
          </w:p>
        </w:tc>
      </w:tr>
    </w:tbl>
    <w:p w14:paraId="3D0DDB92" w14:textId="77777777" w:rsidR="002D5163" w:rsidRDefault="002D5163"/>
    <w:p w14:paraId="57AD5724" w14:textId="77777777" w:rsidR="0029060E" w:rsidRDefault="0029060E"/>
    <w:p w14:paraId="2FF4D785" w14:textId="77777777" w:rsidR="0029060E" w:rsidRDefault="0029060E"/>
    <w:p w14:paraId="5EFCE22E" w14:textId="77777777" w:rsidR="0029060E" w:rsidRDefault="0029060E"/>
    <w:p w14:paraId="267DE8E3" w14:textId="77777777" w:rsidR="0029060E" w:rsidRDefault="0029060E"/>
    <w:p w14:paraId="475C0EB4" w14:textId="77777777" w:rsidR="0029060E" w:rsidRDefault="0029060E"/>
    <w:p w14:paraId="31ACD8BF" w14:textId="77777777" w:rsidR="0029060E" w:rsidRDefault="0029060E"/>
    <w:p w14:paraId="4F03EA8E" w14:textId="77777777" w:rsidR="0029060E" w:rsidRDefault="0029060E"/>
    <w:p w14:paraId="644A3B40" w14:textId="77777777" w:rsidR="0029060E" w:rsidRDefault="0029060E"/>
    <w:p w14:paraId="0ECFF526" w14:textId="77777777" w:rsidR="0029060E" w:rsidRDefault="0029060E">
      <w:pPr>
        <w:sectPr w:rsidR="0029060E" w:rsidSect="00130441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tbl>
      <w:tblPr>
        <w:tblStyle w:val="TableGrid"/>
        <w:tblW w:w="10916" w:type="dxa"/>
        <w:tblLook w:val="04A0" w:firstRow="1" w:lastRow="0" w:firstColumn="1" w:lastColumn="0" w:noHBand="0" w:noVBand="1"/>
      </w:tblPr>
      <w:tblGrid>
        <w:gridCol w:w="5458"/>
        <w:gridCol w:w="5458"/>
      </w:tblGrid>
      <w:tr w:rsidR="0029060E" w14:paraId="6D079D06" w14:textId="77777777" w:rsidTr="0029060E">
        <w:trPr>
          <w:trHeight w:val="4495"/>
        </w:trPr>
        <w:tc>
          <w:tcPr>
            <w:tcW w:w="5458" w:type="dxa"/>
          </w:tcPr>
          <w:p w14:paraId="5AFC5FAF" w14:textId="77777777" w:rsidR="0029060E" w:rsidRPr="0029060E" w:rsidRDefault="0029060E">
            <w:pPr>
              <w:rPr>
                <w:b/>
                <w:sz w:val="28"/>
                <w:szCs w:val="28"/>
              </w:rPr>
            </w:pPr>
            <w:r w:rsidRPr="0029060E">
              <w:rPr>
                <w:b/>
                <w:sz w:val="28"/>
                <w:szCs w:val="28"/>
              </w:rPr>
              <w:lastRenderedPageBreak/>
              <w:t>Knowledge</w:t>
            </w:r>
          </w:p>
        </w:tc>
        <w:tc>
          <w:tcPr>
            <w:tcW w:w="5458" w:type="dxa"/>
          </w:tcPr>
          <w:p w14:paraId="1EEFB536" w14:textId="77777777" w:rsidR="0029060E" w:rsidRPr="0029060E" w:rsidRDefault="0029060E">
            <w:pPr>
              <w:rPr>
                <w:b/>
                <w:sz w:val="28"/>
                <w:szCs w:val="28"/>
              </w:rPr>
            </w:pPr>
            <w:r w:rsidRPr="0029060E">
              <w:rPr>
                <w:b/>
                <w:sz w:val="28"/>
                <w:szCs w:val="28"/>
              </w:rPr>
              <w:t>Comprehension</w:t>
            </w:r>
          </w:p>
        </w:tc>
      </w:tr>
      <w:tr w:rsidR="0029060E" w14:paraId="5DEC85E5" w14:textId="77777777" w:rsidTr="0029060E">
        <w:trPr>
          <w:trHeight w:val="4495"/>
        </w:trPr>
        <w:tc>
          <w:tcPr>
            <w:tcW w:w="5458" w:type="dxa"/>
          </w:tcPr>
          <w:p w14:paraId="581FE929" w14:textId="77777777" w:rsidR="0029060E" w:rsidRPr="0029060E" w:rsidRDefault="0029060E">
            <w:pPr>
              <w:rPr>
                <w:b/>
                <w:sz w:val="28"/>
                <w:szCs w:val="28"/>
              </w:rPr>
            </w:pPr>
            <w:r w:rsidRPr="0029060E">
              <w:rPr>
                <w:b/>
                <w:sz w:val="28"/>
                <w:szCs w:val="28"/>
              </w:rPr>
              <w:t>Application</w:t>
            </w:r>
          </w:p>
        </w:tc>
        <w:tc>
          <w:tcPr>
            <w:tcW w:w="5458" w:type="dxa"/>
          </w:tcPr>
          <w:p w14:paraId="5B40BF02" w14:textId="77777777" w:rsidR="0029060E" w:rsidRPr="0029060E" w:rsidRDefault="0029060E">
            <w:pPr>
              <w:rPr>
                <w:b/>
                <w:sz w:val="28"/>
                <w:szCs w:val="28"/>
              </w:rPr>
            </w:pPr>
            <w:r w:rsidRPr="0029060E">
              <w:rPr>
                <w:b/>
                <w:sz w:val="28"/>
                <w:szCs w:val="28"/>
              </w:rPr>
              <w:t>Analysis</w:t>
            </w:r>
          </w:p>
        </w:tc>
      </w:tr>
      <w:tr w:rsidR="0029060E" w14:paraId="042CD980" w14:textId="77777777" w:rsidTr="0029060E">
        <w:trPr>
          <w:trHeight w:val="4835"/>
        </w:trPr>
        <w:tc>
          <w:tcPr>
            <w:tcW w:w="5458" w:type="dxa"/>
          </w:tcPr>
          <w:p w14:paraId="55D977AF" w14:textId="77777777" w:rsidR="0029060E" w:rsidRPr="0029060E" w:rsidRDefault="002906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Synthesis</w:t>
            </w:r>
            <w:bookmarkStart w:id="0" w:name="_GoBack"/>
            <w:bookmarkEnd w:id="0"/>
          </w:p>
        </w:tc>
        <w:tc>
          <w:tcPr>
            <w:tcW w:w="5458" w:type="dxa"/>
          </w:tcPr>
          <w:p w14:paraId="12D15815" w14:textId="77777777" w:rsidR="0029060E" w:rsidRPr="0029060E" w:rsidRDefault="0029060E">
            <w:pPr>
              <w:rPr>
                <w:b/>
                <w:sz w:val="28"/>
                <w:szCs w:val="28"/>
              </w:rPr>
            </w:pPr>
            <w:r w:rsidRPr="0029060E">
              <w:rPr>
                <w:b/>
                <w:sz w:val="28"/>
                <w:szCs w:val="28"/>
              </w:rPr>
              <w:t>Evaluation</w:t>
            </w:r>
          </w:p>
        </w:tc>
      </w:tr>
    </w:tbl>
    <w:p w14:paraId="47A0BBFF" w14:textId="77777777" w:rsidR="0029060E" w:rsidRDefault="0029060E">
      <w:pPr>
        <w:sectPr w:rsidR="0029060E" w:rsidSect="0029060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C58FDD3" w14:textId="77777777" w:rsidR="0029060E" w:rsidRPr="003410C8" w:rsidRDefault="0029060E"/>
    <w:sectPr w:rsidR="0029060E" w:rsidRPr="003410C8" w:rsidSect="0029060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1B"/>
    <w:rsid w:val="00130441"/>
    <w:rsid w:val="00216313"/>
    <w:rsid w:val="0029060E"/>
    <w:rsid w:val="002D5163"/>
    <w:rsid w:val="003410C8"/>
    <w:rsid w:val="0041511B"/>
    <w:rsid w:val="004A3BE0"/>
    <w:rsid w:val="0079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4B1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0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0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2299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Lake Park ISD16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Bobbe</dc:creator>
  <cp:keywords/>
  <dc:description/>
  <cp:lastModifiedBy>User</cp:lastModifiedBy>
  <cp:revision>2</cp:revision>
  <cp:lastPrinted>2011-10-14T12:28:00Z</cp:lastPrinted>
  <dcterms:created xsi:type="dcterms:W3CDTF">2013-04-17T13:49:00Z</dcterms:created>
  <dcterms:modified xsi:type="dcterms:W3CDTF">2013-04-17T13:49:00Z</dcterms:modified>
</cp:coreProperties>
</file>